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244F" w:rsidRDefault="003D4BA5" w:rsidP="00F85D1C">
      <w:pPr>
        <w:widowControl w:val="0"/>
        <w:jc w:val="center"/>
        <w:rPr>
          <w:rFonts w:asciiTheme="minorHAnsi" w:hAnsiTheme="minorHAnsi" w:cstheme="minorHAnsi"/>
          <w:b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0204747" wp14:editId="015B400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791325" cy="9982200"/>
                <wp:effectExtent l="0" t="0" r="28575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1325" cy="99822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54660E" id="Rectangle 5" o:spid="_x0000_s1026" style="position:absolute;margin-left:0;margin-top:0;width:534.75pt;height:786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" filled="f" strokecolor="#243f60 [1604]" strokeweight="2pt"/>
            </w:pict>
          </mc:Fallback>
        </mc:AlternateContent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0" distB="0" distL="114300" distR="114300" simplePos="0" relativeHeight="251665408" behindDoc="0" locked="0" layoutInCell="1" allowOverlap="1" wp14:anchorId="24B3AF66" wp14:editId="1C5C9CA6">
            <wp:simplePos x="0" y="0"/>
            <wp:positionH relativeFrom="column">
              <wp:posOffset>-619760</wp:posOffset>
            </wp:positionH>
            <wp:positionV relativeFrom="paragraph">
              <wp:posOffset>-706120</wp:posOffset>
            </wp:positionV>
            <wp:extent cx="652145" cy="642620"/>
            <wp:effectExtent l="0" t="0" r="0" b="5080"/>
            <wp:wrapNone/>
            <wp:docPr id="9" name="Picture 9" descr="Dance Scottish Wellingt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ance Scottish Wellingto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64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1377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6432" behindDoc="0" locked="0" layoutInCell="1" allowOverlap="1" wp14:anchorId="27F23AF3" wp14:editId="12CC45AC">
                <wp:simplePos x="0" y="0"/>
                <wp:positionH relativeFrom="margin">
                  <wp:align>left</wp:align>
                </wp:positionH>
                <wp:positionV relativeFrom="paragraph">
                  <wp:posOffset>139700</wp:posOffset>
                </wp:positionV>
                <wp:extent cx="7562850" cy="1447800"/>
                <wp:effectExtent l="0" t="0" r="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2850" cy="144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66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95244F" w:rsidRDefault="0095244F" w:rsidP="0095244F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color w:val="FFFFFF"/>
                                <w:sz w:val="72"/>
                                <w:szCs w:val="72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72"/>
                                <w:szCs w:val="72"/>
                                <w14:ligatures w14:val="none"/>
                              </w:rPr>
                              <w:t>Wellington Region Class</w:t>
                            </w:r>
                          </w:p>
                          <w:p w:rsidR="00EA7BF9" w:rsidRDefault="00E6404F" w:rsidP="0095244F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color w:val="FFFFFF"/>
                                <w:sz w:val="72"/>
                                <w:szCs w:val="72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72"/>
                                <w:szCs w:val="72"/>
                                <w14:ligatures w14:val="none"/>
                              </w:rPr>
                              <w:t>Basic Skills 2021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F23AF3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0;margin-top:11pt;width:595.5pt;height:114pt;z-index:251666432;visibility:visible;mso-wrap-style:square;mso-width-percent:0;mso-height-percent:0;mso-wrap-distance-left:2.88pt;mso-wrap-distance-top:2.88pt;mso-wrap-distance-right:2.88pt;mso-wrap-distance-bottom:2.88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" filled="f" fillcolor="#06f" stroked="f" strokecolor="black [0]" strokeweight="2pt">
                <v:textbox inset="2.88pt,2.88pt,2.88pt,2.88pt">
                  <w:txbxContent>
                    <w:p w:rsidR="0095244F" w:rsidRDefault="0095244F" w:rsidP="0095244F">
                      <w:pPr>
                        <w:widowControl w:val="0"/>
                        <w:jc w:val="center"/>
                        <w:rPr>
                          <w:b/>
                          <w:bCs/>
                          <w:color w:val="FFFFFF"/>
                          <w:sz w:val="72"/>
                          <w:szCs w:val="72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72"/>
                          <w:szCs w:val="72"/>
                          <w14:ligatures w14:val="none"/>
                        </w:rPr>
                        <w:t>Wellington Region Class</w:t>
                      </w:r>
                    </w:p>
                    <w:p w:rsidR="00EA7BF9" w:rsidRDefault="00E6404F" w:rsidP="0095244F">
                      <w:pPr>
                        <w:widowControl w:val="0"/>
                        <w:jc w:val="center"/>
                        <w:rPr>
                          <w:b/>
                          <w:bCs/>
                          <w:color w:val="FFFFFF"/>
                          <w:sz w:val="72"/>
                          <w:szCs w:val="72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72"/>
                          <w:szCs w:val="72"/>
                          <w14:ligatures w14:val="none"/>
                        </w:rPr>
                        <w:t>Basic Skills 2021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11377">
        <w:rPr>
          <w:noProof/>
          <w14:ligatures w14:val="none"/>
          <w14:cntxtAlts w14:val="0"/>
        </w:rPr>
        <w:drawing>
          <wp:inline distT="0" distB="0" distL="0" distR="0" wp14:anchorId="41999AF5" wp14:editId="3CDA856E">
            <wp:extent cx="6793206" cy="1771650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00426" cy="1773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10881" w:type="dxa"/>
        <w:tblLook w:val="04A0" w:firstRow="1" w:lastRow="0" w:firstColumn="1" w:lastColumn="0" w:noHBand="0" w:noVBand="1"/>
      </w:tblPr>
      <w:tblGrid>
        <w:gridCol w:w="10881"/>
      </w:tblGrid>
      <w:tr w:rsidR="003D4BA5" w:rsidTr="00F85D1C">
        <w:tc>
          <w:tcPr>
            <w:tcW w:w="10881" w:type="dxa"/>
            <w:tcBorders>
              <w:top w:val="nil"/>
              <w:left w:val="nil"/>
              <w:bottom w:val="nil"/>
              <w:right w:val="nil"/>
            </w:tcBorders>
          </w:tcPr>
          <w:p w:rsidR="003D4BA5" w:rsidRDefault="003D4BA5" w:rsidP="003D4BA5">
            <w:pPr>
              <w:pStyle w:val="ox-ad1205c638-msonormal"/>
              <w:shd w:val="clear" w:color="auto" w:fill="FFFFFF"/>
              <w:spacing w:before="0" w:beforeAutospacing="0" w:after="0" w:afterAutospacing="0"/>
              <w:ind w:firstLine="720"/>
              <w:rPr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>W</w:t>
            </w:r>
            <w:r w:rsidRPr="002E3CFC">
              <w:rPr>
                <w:rFonts w:asciiTheme="minorHAnsi" w:hAnsiTheme="minorHAnsi" w:cstheme="minorHAnsi"/>
                <w:b/>
                <w:sz w:val="32"/>
                <w:szCs w:val="32"/>
              </w:rPr>
              <w:t>hen</w:t>
            </w:r>
            <w:r w:rsidRPr="002E3CFC">
              <w:rPr>
                <w:b/>
                <w:sz w:val="32"/>
                <w:szCs w:val="32"/>
              </w:rPr>
              <w:t>:</w:t>
            </w:r>
            <w:r w:rsidRPr="002E3CFC">
              <w:rPr>
                <w:sz w:val="32"/>
                <w:szCs w:val="32"/>
              </w:rPr>
              <w:t xml:space="preserve"> </w:t>
            </w:r>
          </w:p>
          <w:p w:rsidR="003D4BA5" w:rsidRDefault="003D4BA5" w:rsidP="003D4BA5">
            <w:pPr>
              <w:pStyle w:val="ox-ad1205c638-msonormal"/>
              <w:shd w:val="clear" w:color="auto" w:fill="FFFFFF"/>
              <w:spacing w:before="0" w:beforeAutospacing="0" w:after="0" w:afterAutospacing="0"/>
              <w:ind w:firstLine="72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Tuesday evening classes:</w:t>
            </w:r>
          </w:p>
          <w:p w:rsidR="003D4BA5" w:rsidRDefault="003D4BA5" w:rsidP="004E48CD">
            <w:pPr>
              <w:pStyle w:val="ox-ad1205c638-msonormal"/>
              <w:shd w:val="clear" w:color="auto" w:fill="FFFFFF"/>
              <w:spacing w:before="0" w:beforeAutospacing="0" w:after="0" w:afterAutospacing="0"/>
              <w:ind w:left="720"/>
              <w:rPr>
                <w:rFonts w:ascii="Calibri" w:hAnsi="Calibri" w:cs="Calibri"/>
                <w:color w:val="000000"/>
                <w:sz w:val="32"/>
                <w:szCs w:val="32"/>
              </w:rPr>
            </w:pPr>
            <w:r>
              <w:rPr>
                <w:rFonts w:ascii="Calibri" w:hAnsi="Calibri" w:cs="Calibri"/>
                <w:color w:val="000000"/>
                <w:sz w:val="32"/>
                <w:szCs w:val="32"/>
              </w:rPr>
              <w:t xml:space="preserve">    13 &amp; 27 July, 10 &amp; 24 August, 7 September</w:t>
            </w:r>
            <w:r w:rsidRPr="002E3CFC">
              <w:rPr>
                <w:rFonts w:ascii="Calibri" w:hAnsi="Calibri" w:cs="Calibri"/>
                <w:color w:val="000000"/>
                <w:sz w:val="32"/>
                <w:szCs w:val="32"/>
              </w:rPr>
              <w:t xml:space="preserve"> 2021 </w:t>
            </w:r>
          </w:p>
          <w:p w:rsidR="003D4BA5" w:rsidRPr="002E3CFC" w:rsidRDefault="003D4BA5" w:rsidP="004E48CD">
            <w:pPr>
              <w:pStyle w:val="ox-ad1205c638-msonormal"/>
              <w:shd w:val="clear" w:color="auto" w:fill="FFFFFF"/>
              <w:spacing w:before="0" w:beforeAutospacing="0" w:after="0" w:afterAutospacing="0"/>
              <w:ind w:left="720"/>
              <w:rPr>
                <w:rFonts w:ascii="Calibri" w:hAnsi="Calibri" w:cs="Calibri"/>
                <w:color w:val="000000"/>
                <w:sz w:val="32"/>
                <w:szCs w:val="32"/>
              </w:rPr>
            </w:pPr>
            <w:r>
              <w:rPr>
                <w:rFonts w:ascii="Calibri" w:hAnsi="Calibri" w:cs="Calibri"/>
                <w:color w:val="000000"/>
                <w:sz w:val="32"/>
                <w:szCs w:val="32"/>
              </w:rPr>
              <w:t xml:space="preserve">    7</w:t>
            </w:r>
            <w:r w:rsidRPr="002E3CFC">
              <w:rPr>
                <w:rFonts w:ascii="Calibri" w:hAnsi="Calibri" w:cs="Calibri"/>
                <w:color w:val="000000"/>
                <w:sz w:val="32"/>
                <w:szCs w:val="32"/>
              </w:rPr>
              <w:t xml:space="preserve">.30 – </w:t>
            </w:r>
            <w:r>
              <w:rPr>
                <w:rFonts w:ascii="Calibri" w:hAnsi="Calibri" w:cs="Calibri"/>
                <w:color w:val="000000"/>
                <w:sz w:val="32"/>
                <w:szCs w:val="32"/>
              </w:rPr>
              <w:t>9</w:t>
            </w:r>
            <w:r w:rsidRPr="002E3CFC">
              <w:rPr>
                <w:rFonts w:ascii="Calibri" w:hAnsi="Calibri" w:cs="Calibri"/>
                <w:color w:val="000000"/>
                <w:sz w:val="32"/>
                <w:szCs w:val="32"/>
              </w:rPr>
              <w:t>.30pm</w:t>
            </w:r>
          </w:p>
          <w:p w:rsidR="003D4BA5" w:rsidRDefault="003D4BA5" w:rsidP="003D4BA5">
            <w:pPr>
              <w:pStyle w:val="ox-ad1205c638-msonormal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b/>
                <w:color w:val="000000"/>
                <w:sz w:val="32"/>
                <w:szCs w:val="32"/>
              </w:rPr>
            </w:pPr>
          </w:p>
          <w:p w:rsidR="004E48CD" w:rsidRDefault="003D4BA5" w:rsidP="003D4BA5">
            <w:pPr>
              <w:pStyle w:val="ox-ad1205c638-msonormal"/>
              <w:shd w:val="clear" w:color="auto" w:fill="FFFFFF"/>
              <w:spacing w:before="0" w:beforeAutospacing="0" w:after="0" w:afterAutospacing="0"/>
              <w:ind w:firstLine="720"/>
              <w:jc w:val="both"/>
              <w:rPr>
                <w:rFonts w:ascii="Calibri" w:hAnsi="Calibri" w:cs="Calibri"/>
                <w:color w:val="000000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color w:val="000000"/>
                <w:sz w:val="32"/>
                <w:szCs w:val="32"/>
              </w:rPr>
              <w:t>Where</w:t>
            </w:r>
            <w:r w:rsidRPr="002E3CFC">
              <w:rPr>
                <w:rFonts w:ascii="Calibri" w:hAnsi="Calibri" w:cs="Calibri"/>
                <w:b/>
                <w:color w:val="000000"/>
                <w:sz w:val="32"/>
                <w:szCs w:val="32"/>
              </w:rPr>
              <w:t>:</w:t>
            </w:r>
            <w:r w:rsidRPr="002E3CFC">
              <w:rPr>
                <w:rFonts w:ascii="Calibri" w:hAnsi="Calibri" w:cs="Calibri"/>
                <w:color w:val="000000"/>
                <w:sz w:val="32"/>
                <w:szCs w:val="32"/>
              </w:rPr>
              <w:t xml:space="preserve"> </w:t>
            </w:r>
          </w:p>
          <w:p w:rsidR="003D4BA5" w:rsidRDefault="003D4BA5" w:rsidP="003D4BA5">
            <w:pPr>
              <w:pStyle w:val="ox-ad1205c638-msonormal"/>
              <w:shd w:val="clear" w:color="auto" w:fill="FFFFFF"/>
              <w:spacing w:before="0" w:beforeAutospacing="0" w:after="0" w:afterAutospacing="0"/>
              <w:ind w:firstLine="720"/>
              <w:jc w:val="both"/>
              <w:rPr>
                <w:rFonts w:ascii="Calibri" w:hAnsi="Calibri" w:cs="Calibri"/>
                <w:color w:val="000000"/>
                <w:sz w:val="32"/>
                <w:szCs w:val="32"/>
              </w:rPr>
            </w:pPr>
            <w:r>
              <w:rPr>
                <w:rFonts w:ascii="Calibri" w:hAnsi="Calibri" w:cs="Calibri"/>
                <w:color w:val="000000"/>
                <w:sz w:val="32"/>
                <w:szCs w:val="32"/>
              </w:rPr>
              <w:t>St David’s Multicultural Hall</w:t>
            </w:r>
          </w:p>
          <w:p w:rsidR="003D4BA5" w:rsidRDefault="003D4BA5" w:rsidP="003D4BA5">
            <w:pPr>
              <w:pStyle w:val="ox-ad1205c638-msonormal"/>
              <w:shd w:val="clear" w:color="auto" w:fill="FFFFFF"/>
              <w:spacing w:before="0" w:beforeAutospacing="0" w:after="0" w:afterAutospacing="0"/>
              <w:ind w:firstLine="720"/>
              <w:jc w:val="both"/>
              <w:rPr>
                <w:rFonts w:ascii="Calibri" w:hAnsi="Calibri" w:cs="Calibri"/>
                <w:color w:val="000000"/>
                <w:sz w:val="32"/>
                <w:szCs w:val="32"/>
              </w:rPr>
            </w:pPr>
            <w:r>
              <w:rPr>
                <w:rFonts w:ascii="Calibri" w:hAnsi="Calibri" w:cs="Calibri"/>
                <w:color w:val="000000"/>
                <w:sz w:val="32"/>
                <w:szCs w:val="32"/>
              </w:rPr>
              <w:t xml:space="preserve">     Elizabeth Street </w:t>
            </w:r>
          </w:p>
          <w:p w:rsidR="003D4BA5" w:rsidRDefault="003D4BA5" w:rsidP="003D4BA5">
            <w:pPr>
              <w:pStyle w:val="ox-ad1205c638-msonormal"/>
              <w:shd w:val="clear" w:color="auto" w:fill="FFFFFF"/>
              <w:spacing w:before="0" w:beforeAutospacing="0" w:after="0" w:afterAutospacing="0"/>
              <w:ind w:left="720"/>
              <w:jc w:val="both"/>
              <w:rPr>
                <w:rFonts w:ascii="Calibri" w:hAnsi="Calibri" w:cs="Calibri"/>
                <w:color w:val="000000"/>
                <w:sz w:val="32"/>
                <w:szCs w:val="32"/>
              </w:rPr>
            </w:pPr>
            <w:r>
              <w:rPr>
                <w:rFonts w:ascii="Calibri" w:hAnsi="Calibri" w:cs="Calibri"/>
                <w:color w:val="000000"/>
                <w:sz w:val="32"/>
                <w:szCs w:val="32"/>
              </w:rPr>
              <w:t xml:space="preserve">     Petone</w:t>
            </w:r>
          </w:p>
          <w:p w:rsidR="003D4BA5" w:rsidRDefault="003D4BA5" w:rsidP="003D4BA5">
            <w:pPr>
              <w:pStyle w:val="ox-ad1205c638-msonormal"/>
              <w:shd w:val="clear" w:color="auto" w:fill="FFFFFF"/>
              <w:spacing w:before="0" w:beforeAutospacing="0" w:after="0" w:afterAutospacing="0"/>
              <w:ind w:left="720"/>
              <w:jc w:val="both"/>
              <w:rPr>
                <w:rFonts w:ascii="Calibri" w:hAnsi="Calibri" w:cs="Calibri"/>
                <w:color w:val="000000"/>
                <w:sz w:val="32"/>
                <w:szCs w:val="32"/>
              </w:rPr>
            </w:pPr>
          </w:p>
          <w:p w:rsidR="00CA1B60" w:rsidRPr="00A54199" w:rsidRDefault="003D4BA5" w:rsidP="00CA1B60">
            <w:pPr>
              <w:pStyle w:val="ox-ad1205c638-msonormal"/>
              <w:shd w:val="clear" w:color="auto" w:fill="FFFFFF"/>
              <w:spacing w:before="0" w:beforeAutospacing="0" w:after="0" w:afterAutospacing="0"/>
              <w:ind w:left="720"/>
              <w:jc w:val="both"/>
              <w:rPr>
                <w:rFonts w:ascii="Calibri" w:hAnsi="Calibri" w:cs="Calibri"/>
                <w:color w:val="FF0000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color w:val="000000"/>
                <w:sz w:val="32"/>
                <w:szCs w:val="32"/>
              </w:rPr>
              <w:t>Tutor</w:t>
            </w:r>
            <w:r w:rsidRPr="002E3CFC">
              <w:rPr>
                <w:rFonts w:ascii="Calibri" w:hAnsi="Calibri" w:cs="Calibri"/>
                <w:b/>
                <w:color w:val="000000"/>
                <w:sz w:val="32"/>
                <w:szCs w:val="32"/>
              </w:rPr>
              <w:t>:</w:t>
            </w:r>
            <w:r>
              <w:rPr>
                <w:rFonts w:ascii="Calibri" w:hAnsi="Calibri" w:cs="Calibri"/>
                <w:b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32"/>
                <w:szCs w:val="32"/>
              </w:rPr>
              <w:t>Jeanette Watson</w:t>
            </w:r>
          </w:p>
          <w:p w:rsidR="003D4BA5" w:rsidRPr="002E3CFC" w:rsidRDefault="003D4BA5" w:rsidP="003D4BA5">
            <w:pPr>
              <w:pStyle w:val="ox-ad1205c638-msonormal"/>
              <w:shd w:val="clear" w:color="auto" w:fill="FFFFFF"/>
              <w:spacing w:before="0" w:beforeAutospacing="0" w:after="0" w:afterAutospacing="0"/>
              <w:ind w:firstLine="720"/>
              <w:rPr>
                <w:rFonts w:ascii="Calibri" w:hAnsi="Calibri" w:cs="Calibri"/>
                <w:color w:val="000000"/>
                <w:sz w:val="32"/>
                <w:szCs w:val="32"/>
              </w:rPr>
            </w:pPr>
          </w:p>
          <w:p w:rsidR="00A54199" w:rsidRDefault="003D4BA5" w:rsidP="004E48CD">
            <w:pPr>
              <w:pStyle w:val="ox-ad1205c638-msonormal"/>
              <w:shd w:val="clear" w:color="auto" w:fill="FFFFFF"/>
              <w:spacing w:before="0" w:beforeAutospacing="0" w:after="0" w:afterAutospacing="0"/>
              <w:ind w:firstLine="720"/>
              <w:rPr>
                <w:rFonts w:ascii="Calibri" w:hAnsi="Calibri" w:cs="Calibri"/>
                <w:b/>
                <w:color w:val="000000"/>
                <w:sz w:val="32"/>
                <w:szCs w:val="32"/>
              </w:rPr>
            </w:pPr>
            <w:r w:rsidRPr="002E3CFC">
              <w:rPr>
                <w:rFonts w:ascii="Calibri" w:hAnsi="Calibri" w:cs="Calibri"/>
                <w:b/>
                <w:color w:val="000000"/>
                <w:sz w:val="32"/>
                <w:szCs w:val="32"/>
              </w:rPr>
              <w:t>Cost:</w:t>
            </w:r>
            <w:r>
              <w:rPr>
                <w:rFonts w:ascii="Calibri" w:hAnsi="Calibri" w:cs="Calibri"/>
                <w:color w:val="000000"/>
                <w:sz w:val="32"/>
                <w:szCs w:val="32"/>
              </w:rPr>
              <w:t xml:space="preserve">  $40</w:t>
            </w:r>
            <w:r w:rsidRPr="002E3CFC">
              <w:rPr>
                <w:rFonts w:ascii="Calibri" w:hAnsi="Calibri" w:cs="Calibri"/>
                <w:color w:val="000000"/>
                <w:sz w:val="32"/>
                <w:szCs w:val="32"/>
              </w:rPr>
              <w:t xml:space="preserve"> for </w:t>
            </w:r>
            <w:r>
              <w:rPr>
                <w:rFonts w:ascii="Calibri" w:hAnsi="Calibri" w:cs="Calibri"/>
                <w:color w:val="000000"/>
                <w:sz w:val="32"/>
                <w:szCs w:val="32"/>
              </w:rPr>
              <w:t>all 5 classes</w:t>
            </w:r>
            <w:r w:rsidRPr="002E3CFC">
              <w:rPr>
                <w:rFonts w:ascii="Calibri" w:hAnsi="Calibri" w:cs="Calibri"/>
                <w:color w:val="000000"/>
                <w:sz w:val="32"/>
                <w:szCs w:val="32"/>
              </w:rPr>
              <w:t xml:space="preserve"> </w:t>
            </w:r>
          </w:p>
          <w:p w:rsidR="00A54199" w:rsidRPr="002E3CFC" w:rsidRDefault="00A54199" w:rsidP="003D4BA5">
            <w:pPr>
              <w:pStyle w:val="ox-ad1205c638-msonormal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b/>
                <w:color w:val="000000"/>
                <w:sz w:val="32"/>
                <w:szCs w:val="32"/>
              </w:rPr>
            </w:pPr>
          </w:p>
          <w:p w:rsidR="003D4BA5" w:rsidRDefault="003D4BA5" w:rsidP="003D4BA5">
            <w:pPr>
              <w:pStyle w:val="ox-ad1205c638-msonormal"/>
              <w:shd w:val="clear" w:color="auto" w:fill="FFFFFF"/>
              <w:spacing w:before="0" w:beforeAutospacing="0" w:after="0" w:afterAutospacing="0"/>
              <w:ind w:left="993" w:hanging="284"/>
              <w:jc w:val="both"/>
              <w:rPr>
                <w:rFonts w:ascii="Calibri" w:hAnsi="Calibri" w:cs="Calibri"/>
                <w:color w:val="000000"/>
                <w:kern w:val="28"/>
                <w:sz w:val="32"/>
                <w:szCs w:val="32"/>
                <w:lang w:val="en-NZ" w:eastAsia="en-NZ"/>
                <w14:cntxtAlts/>
              </w:rPr>
            </w:pPr>
            <w:r w:rsidRPr="00D95FB2">
              <w:rPr>
                <w:rFonts w:asciiTheme="minorHAnsi" w:hAnsiTheme="minorHAnsi" w:cstheme="minorHAnsi"/>
                <w:b/>
                <w:sz w:val="32"/>
                <w:szCs w:val="32"/>
              </w:rPr>
              <w:t>Who:</w:t>
            </w:r>
            <w:r>
              <w:rPr>
                <w:rFonts w:ascii="Calibri" w:hAnsi="Calibri" w:cs="Calibri"/>
                <w:color w:val="000000"/>
                <w:kern w:val="28"/>
                <w:sz w:val="32"/>
                <w:szCs w:val="32"/>
                <w:lang w:val="en-NZ" w:eastAsia="en-NZ"/>
                <w14:cntxtAlts/>
              </w:rPr>
              <w:t xml:space="preserve"> </w:t>
            </w:r>
          </w:p>
          <w:p w:rsidR="003D4BA5" w:rsidRDefault="003D4BA5" w:rsidP="003D4BA5">
            <w:pPr>
              <w:pStyle w:val="ox-ad1205c638-msonormal"/>
              <w:shd w:val="clear" w:color="auto" w:fill="FFFFFF"/>
              <w:spacing w:before="0" w:beforeAutospacing="0" w:after="0" w:afterAutospacing="0"/>
              <w:ind w:left="993" w:hanging="284"/>
              <w:jc w:val="both"/>
              <w:rPr>
                <w:rFonts w:ascii="Calibri" w:hAnsi="Calibri" w:cs="Calibri"/>
                <w:color w:val="000000"/>
                <w:kern w:val="28"/>
                <w:sz w:val="32"/>
                <w:szCs w:val="32"/>
                <w:lang w:val="en-NZ" w:eastAsia="en-NZ"/>
                <w14:cntxtAlts/>
              </w:rPr>
            </w:pPr>
            <w:r>
              <w:rPr>
                <w:rFonts w:ascii="Calibri" w:hAnsi="Calibri" w:cs="Calibri"/>
                <w:color w:val="000000"/>
                <w:kern w:val="28"/>
                <w:sz w:val="32"/>
                <w:szCs w:val="32"/>
                <w:lang w:val="en-NZ" w:eastAsia="en-NZ"/>
                <w14:cntxtAlts/>
              </w:rPr>
              <w:t xml:space="preserve">For </w:t>
            </w:r>
            <w:r w:rsidRPr="0083263B">
              <w:rPr>
                <w:rFonts w:ascii="Calibri" w:hAnsi="Calibri" w:cs="Calibri"/>
                <w:b/>
                <w:color w:val="000000"/>
                <w:kern w:val="28"/>
                <w:sz w:val="32"/>
                <w:szCs w:val="32"/>
                <w:lang w:val="en-NZ" w:eastAsia="en-NZ"/>
                <w14:cntxtAlts/>
              </w:rPr>
              <w:t xml:space="preserve">all </w:t>
            </w:r>
            <w:r>
              <w:rPr>
                <w:rFonts w:ascii="Calibri" w:hAnsi="Calibri" w:cs="Calibri"/>
                <w:color w:val="000000"/>
                <w:kern w:val="28"/>
                <w:sz w:val="32"/>
                <w:szCs w:val="32"/>
                <w:lang w:val="en-NZ" w:eastAsia="en-NZ"/>
                <w14:cntxtAlts/>
              </w:rPr>
              <w:t>dancers who wish to solidify their knowledge of steps and formations</w:t>
            </w:r>
            <w:r w:rsidRPr="002E3CFC">
              <w:rPr>
                <w:rFonts w:ascii="Calibri" w:hAnsi="Calibri" w:cs="Calibri"/>
                <w:color w:val="000000"/>
                <w:kern w:val="28"/>
                <w:sz w:val="32"/>
                <w:szCs w:val="32"/>
                <w:lang w:val="en-NZ" w:eastAsia="en-NZ"/>
                <w14:cntxtAlts/>
              </w:rPr>
              <w:t>.</w:t>
            </w:r>
          </w:p>
          <w:p w:rsidR="003D4BA5" w:rsidRPr="003D4BA5" w:rsidRDefault="003D4BA5" w:rsidP="003D4BA5">
            <w:pPr>
              <w:pStyle w:val="ox-ad1205c638-msonormal"/>
              <w:shd w:val="clear" w:color="auto" w:fill="FFFFFF"/>
              <w:spacing w:before="0" w:beforeAutospacing="0" w:after="0" w:afterAutospacing="0"/>
              <w:ind w:left="993" w:hanging="284"/>
              <w:jc w:val="both"/>
              <w:rPr>
                <w:rFonts w:ascii="Calibri" w:hAnsi="Calibri" w:cs="Calibri"/>
                <w:color w:val="000000"/>
                <w:kern w:val="28"/>
                <w:sz w:val="32"/>
                <w:szCs w:val="32"/>
                <w:lang w:val="en-NZ" w:eastAsia="en-NZ"/>
                <w14:cntxtAlts/>
              </w:rPr>
            </w:pPr>
            <w:r>
              <w:rPr>
                <w:rFonts w:ascii="Calibri" w:hAnsi="Calibri" w:cs="Calibri"/>
                <w:color w:val="000000"/>
                <w:kern w:val="28"/>
                <w:sz w:val="32"/>
                <w:szCs w:val="32"/>
                <w:lang w:val="en-NZ" w:eastAsia="en-NZ"/>
                <w14:cntxtAlts/>
              </w:rPr>
              <w:t xml:space="preserve">For those who attended the Basics 1 course this will a continuation. </w:t>
            </w:r>
          </w:p>
          <w:p w:rsidR="003D4BA5" w:rsidRPr="002E3CFC" w:rsidRDefault="003D4BA5" w:rsidP="003D4BA5">
            <w:pPr>
              <w:pStyle w:val="ox-ad1205c638-msonormal"/>
              <w:shd w:val="clear" w:color="auto" w:fill="FFFFFF"/>
              <w:spacing w:before="0" w:beforeAutospacing="0" w:after="0" w:afterAutospacing="0"/>
              <w:ind w:left="993" w:hanging="284"/>
              <w:rPr>
                <w:rFonts w:ascii="Calibri" w:hAnsi="Calibri" w:cs="Calibri"/>
                <w:color w:val="000000"/>
                <w:sz w:val="32"/>
                <w:szCs w:val="32"/>
              </w:rPr>
            </w:pPr>
          </w:p>
          <w:p w:rsidR="003D4BA5" w:rsidRDefault="003D4BA5" w:rsidP="003D4BA5">
            <w:pPr>
              <w:pStyle w:val="ox-ad1205c638-msonormal"/>
              <w:shd w:val="clear" w:color="auto" w:fill="FFFFFF"/>
              <w:spacing w:before="0" w:beforeAutospacing="0" w:after="0" w:afterAutospacing="0"/>
              <w:ind w:left="993" w:hanging="284"/>
              <w:rPr>
                <w:rFonts w:ascii="Calibri" w:hAnsi="Calibri" w:cs="Calibri"/>
                <w:color w:val="000000"/>
                <w:sz w:val="32"/>
                <w:szCs w:val="32"/>
              </w:rPr>
            </w:pPr>
            <w:r>
              <w:rPr>
                <w:rFonts w:ascii="Calibri" w:hAnsi="Calibri" w:cs="Calibri"/>
                <w:color w:val="000000"/>
                <w:sz w:val="32"/>
                <w:szCs w:val="32"/>
              </w:rPr>
              <w:t>To r</w:t>
            </w:r>
            <w:r w:rsidRPr="002E3CFC">
              <w:rPr>
                <w:rFonts w:ascii="Calibri" w:hAnsi="Calibri" w:cs="Calibri"/>
                <w:color w:val="000000"/>
                <w:sz w:val="32"/>
                <w:szCs w:val="32"/>
              </w:rPr>
              <w:t xml:space="preserve">egister online </w:t>
            </w:r>
            <w:hyperlink r:id="rId8" w:history="1">
              <w:r>
                <w:rPr>
                  <w:rStyle w:val="Hyperlink"/>
                  <w:rFonts w:ascii="Calibri" w:hAnsi="Calibri" w:cs="Calibri"/>
                  <w:sz w:val="32"/>
                  <w:szCs w:val="32"/>
                </w:rPr>
                <w:t>click here</w:t>
              </w:r>
            </w:hyperlink>
            <w:r>
              <w:rPr>
                <w:rFonts w:ascii="Calibri" w:hAnsi="Calibri" w:cs="Calibri"/>
                <w:color w:val="000000"/>
                <w:sz w:val="32"/>
                <w:szCs w:val="32"/>
              </w:rPr>
              <w:t xml:space="preserve"> </w:t>
            </w:r>
          </w:p>
          <w:p w:rsidR="003D4BA5" w:rsidRPr="002B743B" w:rsidRDefault="003D4BA5" w:rsidP="003D4BA5">
            <w:pPr>
              <w:pStyle w:val="ox-ad1205c638-msonormal"/>
              <w:shd w:val="clear" w:color="auto" w:fill="FFFFFF"/>
              <w:spacing w:before="0" w:beforeAutospacing="0" w:after="0" w:afterAutospacing="0"/>
              <w:ind w:left="993" w:hanging="284"/>
              <w:rPr>
                <w:rFonts w:ascii="Calibri" w:hAnsi="Calibri" w:cs="Calibri"/>
                <w:color w:val="000000"/>
                <w:sz w:val="32"/>
                <w:szCs w:val="32"/>
              </w:rPr>
            </w:pPr>
            <w:r>
              <w:rPr>
                <w:rFonts w:ascii="Calibri" w:hAnsi="Calibri" w:cs="Calibri"/>
                <w:color w:val="000000"/>
                <w:sz w:val="32"/>
                <w:szCs w:val="32"/>
              </w:rPr>
              <w:t xml:space="preserve">Or go to </w:t>
            </w:r>
            <w:hyperlink r:id="rId9" w:history="1">
              <w:r w:rsidRPr="00CD575B">
                <w:rPr>
                  <w:rStyle w:val="Hyperlink"/>
                  <w:rFonts w:ascii="Calibri" w:hAnsi="Calibri" w:cs="Calibri"/>
                  <w:sz w:val="32"/>
                  <w:szCs w:val="32"/>
                </w:rPr>
                <w:t>www.wellingtonscd.org.nz</w:t>
              </w:r>
            </w:hyperlink>
            <w:r>
              <w:rPr>
                <w:rFonts w:ascii="Calibri" w:hAnsi="Calibri" w:cs="Calibri"/>
                <w:color w:val="000000"/>
                <w:sz w:val="32"/>
                <w:szCs w:val="32"/>
              </w:rPr>
              <w:t xml:space="preserve"> for more information </w:t>
            </w:r>
          </w:p>
          <w:p w:rsidR="003D4BA5" w:rsidRDefault="003D4BA5" w:rsidP="0095244F">
            <w:pPr>
              <w:pStyle w:val="ox-ad1205c638-msonormal"/>
              <w:spacing w:before="0" w:beforeAutospacing="0" w:after="0" w:afterAutospacing="0"/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</w:tc>
      </w:tr>
      <w:tr w:rsidR="00F85D1C" w:rsidTr="00F85D1C">
        <w:tc>
          <w:tcPr>
            <w:tcW w:w="10881" w:type="dxa"/>
            <w:tcBorders>
              <w:top w:val="nil"/>
              <w:left w:val="nil"/>
              <w:bottom w:val="nil"/>
              <w:right w:val="nil"/>
            </w:tcBorders>
          </w:tcPr>
          <w:p w:rsidR="00F85D1C" w:rsidRDefault="004E48CD" w:rsidP="003D4BA5">
            <w:pPr>
              <w:pStyle w:val="ox-ad1205c638-msonormal"/>
              <w:shd w:val="clear" w:color="auto" w:fill="FFFFFF"/>
              <w:spacing w:before="0" w:beforeAutospacing="0" w:after="0" w:afterAutospacing="0"/>
              <w:ind w:firstLine="720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>How do I find it?</w:t>
            </w:r>
          </w:p>
          <w:p w:rsidR="00F85D1C" w:rsidRDefault="004E48CD" w:rsidP="003D4BA5">
            <w:pPr>
              <w:pStyle w:val="ox-ad1205c638-msonormal"/>
              <w:shd w:val="clear" w:color="auto" w:fill="FFFFFF"/>
              <w:spacing w:before="0" w:beforeAutospacing="0" w:after="0" w:afterAutospacing="0"/>
              <w:ind w:firstLine="720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noProof/>
                <w:sz w:val="32"/>
                <w:szCs w:val="32"/>
                <w:lang w:val="en-NZ" w:eastAsia="en-NZ"/>
              </w:rPr>
              <w:drawing>
                <wp:anchor distT="0" distB="0" distL="114300" distR="114300" simplePos="0" relativeHeight="251668480" behindDoc="0" locked="0" layoutInCell="1" allowOverlap="1" wp14:anchorId="76FE8A68" wp14:editId="1E10B630">
                  <wp:simplePos x="0" y="0"/>
                  <wp:positionH relativeFrom="column">
                    <wp:posOffset>466725</wp:posOffset>
                  </wp:positionH>
                  <wp:positionV relativeFrom="paragraph">
                    <wp:posOffset>139065</wp:posOffset>
                  </wp:positionV>
                  <wp:extent cx="3726180" cy="1962150"/>
                  <wp:effectExtent l="19050" t="19050" r="26670" b="1905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 David's Multicultural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6180" cy="196215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F85D1C" w:rsidRDefault="00F85D1C" w:rsidP="003D4BA5">
            <w:pPr>
              <w:pStyle w:val="ox-ad1205c638-msonormal"/>
              <w:shd w:val="clear" w:color="auto" w:fill="FFFFFF"/>
              <w:spacing w:before="0" w:beforeAutospacing="0" w:after="0" w:afterAutospacing="0"/>
              <w:ind w:firstLine="720"/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  <w:p w:rsidR="00F85D1C" w:rsidRDefault="00F85D1C" w:rsidP="003D4BA5">
            <w:pPr>
              <w:pStyle w:val="ox-ad1205c638-msonormal"/>
              <w:shd w:val="clear" w:color="auto" w:fill="FFFFFF"/>
              <w:spacing w:before="0" w:beforeAutospacing="0" w:after="0" w:afterAutospacing="0"/>
              <w:ind w:firstLine="720"/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  <w:p w:rsidR="00F85D1C" w:rsidRDefault="00F85D1C" w:rsidP="003D4BA5">
            <w:pPr>
              <w:pStyle w:val="ox-ad1205c638-msonormal"/>
              <w:shd w:val="clear" w:color="auto" w:fill="FFFFFF"/>
              <w:spacing w:before="0" w:beforeAutospacing="0" w:after="0" w:afterAutospacing="0"/>
              <w:ind w:firstLine="720"/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</w:tc>
      </w:tr>
    </w:tbl>
    <w:p w:rsidR="003D4BA5" w:rsidRDefault="003D4BA5">
      <w:pPr>
        <w:pStyle w:val="ox-ad1205c638-msonormal"/>
        <w:shd w:val="clear" w:color="auto" w:fill="FFFFFF"/>
        <w:spacing w:before="0" w:beforeAutospacing="0" w:after="0" w:afterAutospacing="0"/>
        <w:ind w:left="993" w:hanging="284"/>
        <w:rPr>
          <w:rFonts w:ascii="Calibri" w:hAnsi="Calibri" w:cs="Calibri"/>
          <w:color w:val="000000"/>
          <w:sz w:val="32"/>
          <w:szCs w:val="32"/>
        </w:rPr>
      </w:pPr>
    </w:p>
    <w:p w:rsidR="00F85D1C" w:rsidRDefault="00F85D1C">
      <w:pPr>
        <w:pStyle w:val="ox-ad1205c638-msonormal"/>
        <w:shd w:val="clear" w:color="auto" w:fill="FFFFFF"/>
        <w:spacing w:before="0" w:beforeAutospacing="0" w:after="0" w:afterAutospacing="0"/>
        <w:ind w:left="993" w:hanging="284"/>
        <w:rPr>
          <w:rFonts w:ascii="Calibri" w:hAnsi="Calibri" w:cs="Calibri"/>
          <w:color w:val="000000"/>
          <w:sz w:val="32"/>
          <w:szCs w:val="32"/>
        </w:rPr>
      </w:pPr>
    </w:p>
    <w:p w:rsidR="00F85D1C" w:rsidRPr="002B743B" w:rsidRDefault="00F85D1C">
      <w:pPr>
        <w:pStyle w:val="ox-ad1205c638-msonormal"/>
        <w:shd w:val="clear" w:color="auto" w:fill="FFFFFF"/>
        <w:spacing w:before="0" w:beforeAutospacing="0" w:after="0" w:afterAutospacing="0"/>
        <w:ind w:left="993" w:hanging="284"/>
        <w:rPr>
          <w:rFonts w:ascii="Calibri" w:hAnsi="Calibri" w:cs="Calibri"/>
          <w:color w:val="000000"/>
          <w:sz w:val="32"/>
          <w:szCs w:val="32"/>
        </w:rPr>
      </w:pPr>
    </w:p>
    <w:sectPr w:rsidR="00F85D1C" w:rsidRPr="002B743B" w:rsidSect="0095244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08F6" w:rsidRDefault="00CB08F6" w:rsidP="00E6404F">
      <w:pPr>
        <w:spacing w:after="0" w:line="240" w:lineRule="auto"/>
      </w:pPr>
      <w:r>
        <w:separator/>
      </w:r>
    </w:p>
  </w:endnote>
  <w:endnote w:type="continuationSeparator" w:id="0">
    <w:p w:rsidR="00CB08F6" w:rsidRDefault="00CB08F6" w:rsidP="00E640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08F6" w:rsidRDefault="00CB08F6" w:rsidP="00E6404F">
      <w:pPr>
        <w:spacing w:after="0" w:line="240" w:lineRule="auto"/>
      </w:pPr>
      <w:r>
        <w:separator/>
      </w:r>
    </w:p>
  </w:footnote>
  <w:footnote w:type="continuationSeparator" w:id="0">
    <w:p w:rsidR="00CB08F6" w:rsidRDefault="00CB08F6" w:rsidP="00E640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1F4"/>
    <w:rsid w:val="0000407A"/>
    <w:rsid w:val="0000540E"/>
    <w:rsid w:val="00012D0E"/>
    <w:rsid w:val="00014F51"/>
    <w:rsid w:val="00026128"/>
    <w:rsid w:val="000278F5"/>
    <w:rsid w:val="00032D4E"/>
    <w:rsid w:val="0004070E"/>
    <w:rsid w:val="00040F71"/>
    <w:rsid w:val="00046A98"/>
    <w:rsid w:val="00061607"/>
    <w:rsid w:val="000768A6"/>
    <w:rsid w:val="000A7640"/>
    <w:rsid w:val="000B2F6C"/>
    <w:rsid w:val="000B4F1B"/>
    <w:rsid w:val="000C21AD"/>
    <w:rsid w:val="000C35BC"/>
    <w:rsid w:val="000C374E"/>
    <w:rsid w:val="000D21DC"/>
    <w:rsid w:val="000E19F0"/>
    <w:rsid w:val="000E3639"/>
    <w:rsid w:val="000F2129"/>
    <w:rsid w:val="00103E47"/>
    <w:rsid w:val="00115291"/>
    <w:rsid w:val="00125873"/>
    <w:rsid w:val="0012678B"/>
    <w:rsid w:val="0013088E"/>
    <w:rsid w:val="0014105E"/>
    <w:rsid w:val="001528C1"/>
    <w:rsid w:val="001529F7"/>
    <w:rsid w:val="00153A64"/>
    <w:rsid w:val="001560CF"/>
    <w:rsid w:val="00174042"/>
    <w:rsid w:val="001A09D1"/>
    <w:rsid w:val="001A6B6C"/>
    <w:rsid w:val="001C4BE8"/>
    <w:rsid w:val="001D1E9B"/>
    <w:rsid w:val="001D69DC"/>
    <w:rsid w:val="001F78AA"/>
    <w:rsid w:val="002048CD"/>
    <w:rsid w:val="002112D4"/>
    <w:rsid w:val="00214AF9"/>
    <w:rsid w:val="002160E2"/>
    <w:rsid w:val="0021730D"/>
    <w:rsid w:val="00220933"/>
    <w:rsid w:val="0022611F"/>
    <w:rsid w:val="00243FF9"/>
    <w:rsid w:val="002458FA"/>
    <w:rsid w:val="00252425"/>
    <w:rsid w:val="00262BAC"/>
    <w:rsid w:val="002661AB"/>
    <w:rsid w:val="00275FD2"/>
    <w:rsid w:val="0029317A"/>
    <w:rsid w:val="002A2032"/>
    <w:rsid w:val="002A2F09"/>
    <w:rsid w:val="002B743B"/>
    <w:rsid w:val="002C337A"/>
    <w:rsid w:val="002C50B7"/>
    <w:rsid w:val="002D132B"/>
    <w:rsid w:val="002D33C4"/>
    <w:rsid w:val="002D662D"/>
    <w:rsid w:val="002D7F9B"/>
    <w:rsid w:val="002E3CFC"/>
    <w:rsid w:val="002E4A4E"/>
    <w:rsid w:val="002F312C"/>
    <w:rsid w:val="002F6311"/>
    <w:rsid w:val="003129D8"/>
    <w:rsid w:val="00331303"/>
    <w:rsid w:val="003518B6"/>
    <w:rsid w:val="00375F5A"/>
    <w:rsid w:val="003866D6"/>
    <w:rsid w:val="003C1C3B"/>
    <w:rsid w:val="003D4BA5"/>
    <w:rsid w:val="003E02F8"/>
    <w:rsid w:val="003E5F3A"/>
    <w:rsid w:val="003F6675"/>
    <w:rsid w:val="00414077"/>
    <w:rsid w:val="0042616A"/>
    <w:rsid w:val="00426F25"/>
    <w:rsid w:val="00435351"/>
    <w:rsid w:val="00447BF3"/>
    <w:rsid w:val="00481404"/>
    <w:rsid w:val="0048721C"/>
    <w:rsid w:val="00493F55"/>
    <w:rsid w:val="0049473C"/>
    <w:rsid w:val="004A113A"/>
    <w:rsid w:val="004A437E"/>
    <w:rsid w:val="004B2D1D"/>
    <w:rsid w:val="004B41F8"/>
    <w:rsid w:val="004B55D5"/>
    <w:rsid w:val="004D09E2"/>
    <w:rsid w:val="004D47F6"/>
    <w:rsid w:val="004D7E12"/>
    <w:rsid w:val="004E48CD"/>
    <w:rsid w:val="0050286A"/>
    <w:rsid w:val="00506474"/>
    <w:rsid w:val="00513DD9"/>
    <w:rsid w:val="005200AE"/>
    <w:rsid w:val="005218F0"/>
    <w:rsid w:val="00524E7D"/>
    <w:rsid w:val="005260C8"/>
    <w:rsid w:val="00527484"/>
    <w:rsid w:val="00527BA4"/>
    <w:rsid w:val="00541604"/>
    <w:rsid w:val="00553CA2"/>
    <w:rsid w:val="00557235"/>
    <w:rsid w:val="00560B45"/>
    <w:rsid w:val="00583E40"/>
    <w:rsid w:val="005928D1"/>
    <w:rsid w:val="00596486"/>
    <w:rsid w:val="00596F15"/>
    <w:rsid w:val="0059763F"/>
    <w:rsid w:val="005A28BB"/>
    <w:rsid w:val="005A41D1"/>
    <w:rsid w:val="005C4984"/>
    <w:rsid w:val="005C69EE"/>
    <w:rsid w:val="005E662B"/>
    <w:rsid w:val="005F56A1"/>
    <w:rsid w:val="00620A74"/>
    <w:rsid w:val="00663793"/>
    <w:rsid w:val="00677E86"/>
    <w:rsid w:val="00692C98"/>
    <w:rsid w:val="00695A2F"/>
    <w:rsid w:val="00696FAA"/>
    <w:rsid w:val="006A1570"/>
    <w:rsid w:val="006A220D"/>
    <w:rsid w:val="006A2C30"/>
    <w:rsid w:val="006B4165"/>
    <w:rsid w:val="006C2213"/>
    <w:rsid w:val="006C3269"/>
    <w:rsid w:val="00716789"/>
    <w:rsid w:val="00720FF7"/>
    <w:rsid w:val="007373B0"/>
    <w:rsid w:val="00756260"/>
    <w:rsid w:val="0076009B"/>
    <w:rsid w:val="00760612"/>
    <w:rsid w:val="007759DD"/>
    <w:rsid w:val="00781AC1"/>
    <w:rsid w:val="0078352F"/>
    <w:rsid w:val="007A2A60"/>
    <w:rsid w:val="007B4FEA"/>
    <w:rsid w:val="007C7AF5"/>
    <w:rsid w:val="007D09F7"/>
    <w:rsid w:val="007D48D7"/>
    <w:rsid w:val="007D5D3F"/>
    <w:rsid w:val="007E193A"/>
    <w:rsid w:val="008015B0"/>
    <w:rsid w:val="008100ED"/>
    <w:rsid w:val="00823A61"/>
    <w:rsid w:val="0083263B"/>
    <w:rsid w:val="008336D9"/>
    <w:rsid w:val="008339BA"/>
    <w:rsid w:val="00833FE6"/>
    <w:rsid w:val="00836EE9"/>
    <w:rsid w:val="00840CD3"/>
    <w:rsid w:val="008477D6"/>
    <w:rsid w:val="00851297"/>
    <w:rsid w:val="00864B7C"/>
    <w:rsid w:val="008725C3"/>
    <w:rsid w:val="00877F17"/>
    <w:rsid w:val="00882051"/>
    <w:rsid w:val="008B2317"/>
    <w:rsid w:val="008E735C"/>
    <w:rsid w:val="008F187F"/>
    <w:rsid w:val="00910412"/>
    <w:rsid w:val="00911409"/>
    <w:rsid w:val="00917440"/>
    <w:rsid w:val="009176C9"/>
    <w:rsid w:val="00920DDD"/>
    <w:rsid w:val="0093388A"/>
    <w:rsid w:val="0095244F"/>
    <w:rsid w:val="00955CB0"/>
    <w:rsid w:val="009650BC"/>
    <w:rsid w:val="00966F38"/>
    <w:rsid w:val="00970C1F"/>
    <w:rsid w:val="00993BCB"/>
    <w:rsid w:val="009A1618"/>
    <w:rsid w:val="009C0328"/>
    <w:rsid w:val="009C6B65"/>
    <w:rsid w:val="009D0EF5"/>
    <w:rsid w:val="009D36A7"/>
    <w:rsid w:val="009D4400"/>
    <w:rsid w:val="009E069E"/>
    <w:rsid w:val="009F10E8"/>
    <w:rsid w:val="00A0670D"/>
    <w:rsid w:val="00A1342E"/>
    <w:rsid w:val="00A140E1"/>
    <w:rsid w:val="00A26463"/>
    <w:rsid w:val="00A2652F"/>
    <w:rsid w:val="00A30779"/>
    <w:rsid w:val="00A320B8"/>
    <w:rsid w:val="00A3653E"/>
    <w:rsid w:val="00A366E8"/>
    <w:rsid w:val="00A52867"/>
    <w:rsid w:val="00A54199"/>
    <w:rsid w:val="00A55F2F"/>
    <w:rsid w:val="00A60A25"/>
    <w:rsid w:val="00A61000"/>
    <w:rsid w:val="00A62F23"/>
    <w:rsid w:val="00A63033"/>
    <w:rsid w:val="00A7652D"/>
    <w:rsid w:val="00A90463"/>
    <w:rsid w:val="00A917E3"/>
    <w:rsid w:val="00A9681D"/>
    <w:rsid w:val="00AB042D"/>
    <w:rsid w:val="00AB0847"/>
    <w:rsid w:val="00AC3F49"/>
    <w:rsid w:val="00AC4E0C"/>
    <w:rsid w:val="00AE1DE0"/>
    <w:rsid w:val="00AE6682"/>
    <w:rsid w:val="00AF6EF3"/>
    <w:rsid w:val="00B02E31"/>
    <w:rsid w:val="00B169EB"/>
    <w:rsid w:val="00B23C36"/>
    <w:rsid w:val="00B519E4"/>
    <w:rsid w:val="00B55C43"/>
    <w:rsid w:val="00B62DA5"/>
    <w:rsid w:val="00B8097D"/>
    <w:rsid w:val="00B84B7B"/>
    <w:rsid w:val="00B900E9"/>
    <w:rsid w:val="00BA24F5"/>
    <w:rsid w:val="00BA27A4"/>
    <w:rsid w:val="00BA4F42"/>
    <w:rsid w:val="00BA6912"/>
    <w:rsid w:val="00BB6CDD"/>
    <w:rsid w:val="00BD313B"/>
    <w:rsid w:val="00BD549B"/>
    <w:rsid w:val="00BE5398"/>
    <w:rsid w:val="00BF2A41"/>
    <w:rsid w:val="00BF5CB3"/>
    <w:rsid w:val="00C001F4"/>
    <w:rsid w:val="00C10310"/>
    <w:rsid w:val="00C2295C"/>
    <w:rsid w:val="00C230AE"/>
    <w:rsid w:val="00C35CB7"/>
    <w:rsid w:val="00C44506"/>
    <w:rsid w:val="00C479E4"/>
    <w:rsid w:val="00C82DE6"/>
    <w:rsid w:val="00C916DD"/>
    <w:rsid w:val="00CA1B60"/>
    <w:rsid w:val="00CA307E"/>
    <w:rsid w:val="00CA3978"/>
    <w:rsid w:val="00CA442E"/>
    <w:rsid w:val="00CB08F6"/>
    <w:rsid w:val="00CC37F5"/>
    <w:rsid w:val="00CC46A7"/>
    <w:rsid w:val="00D045C3"/>
    <w:rsid w:val="00D04E7E"/>
    <w:rsid w:val="00D11377"/>
    <w:rsid w:val="00D12EBA"/>
    <w:rsid w:val="00D20B6A"/>
    <w:rsid w:val="00D31231"/>
    <w:rsid w:val="00D42325"/>
    <w:rsid w:val="00D540F7"/>
    <w:rsid w:val="00D62E5C"/>
    <w:rsid w:val="00D710F1"/>
    <w:rsid w:val="00D77B34"/>
    <w:rsid w:val="00D82DD4"/>
    <w:rsid w:val="00D92565"/>
    <w:rsid w:val="00D95FB2"/>
    <w:rsid w:val="00DA28C2"/>
    <w:rsid w:val="00DB4C0D"/>
    <w:rsid w:val="00DB765A"/>
    <w:rsid w:val="00DC0416"/>
    <w:rsid w:val="00DE47F8"/>
    <w:rsid w:val="00DF3BE8"/>
    <w:rsid w:val="00E00A6C"/>
    <w:rsid w:val="00E02A73"/>
    <w:rsid w:val="00E1268F"/>
    <w:rsid w:val="00E30167"/>
    <w:rsid w:val="00E32D6B"/>
    <w:rsid w:val="00E354EF"/>
    <w:rsid w:val="00E4090B"/>
    <w:rsid w:val="00E43882"/>
    <w:rsid w:val="00E45CBB"/>
    <w:rsid w:val="00E6404F"/>
    <w:rsid w:val="00E70135"/>
    <w:rsid w:val="00E739F2"/>
    <w:rsid w:val="00E80DA8"/>
    <w:rsid w:val="00E84868"/>
    <w:rsid w:val="00EA04E2"/>
    <w:rsid w:val="00EA7BF9"/>
    <w:rsid w:val="00EB1E60"/>
    <w:rsid w:val="00EC7E8D"/>
    <w:rsid w:val="00ED6756"/>
    <w:rsid w:val="00ED7129"/>
    <w:rsid w:val="00EF5D4F"/>
    <w:rsid w:val="00F04731"/>
    <w:rsid w:val="00F165AA"/>
    <w:rsid w:val="00F32625"/>
    <w:rsid w:val="00F55FCE"/>
    <w:rsid w:val="00F572D8"/>
    <w:rsid w:val="00F6342B"/>
    <w:rsid w:val="00F85D1C"/>
    <w:rsid w:val="00F863E5"/>
    <w:rsid w:val="00FA6DFF"/>
    <w:rsid w:val="00FB4FE5"/>
    <w:rsid w:val="00FC1734"/>
    <w:rsid w:val="00FC4FC8"/>
    <w:rsid w:val="00FC562E"/>
    <w:rsid w:val="00FD3C9E"/>
    <w:rsid w:val="00FE3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1238841-156F-44EC-8762-756D7FA5D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1F4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:lang w:eastAsia="en-NZ"/>
      <w14:ligatures w14:val="standard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EA7BF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001F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EA7BF9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en-NZ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AB042D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color w:val="auto"/>
      <w:kern w:val="0"/>
      <w:sz w:val="22"/>
      <w:szCs w:val="22"/>
      <w:lang w:val="en-US" w:eastAsia="en-US"/>
      <w14:ligatures w14:val="none"/>
      <w14:cntxtAlts w14:val="0"/>
    </w:rPr>
  </w:style>
  <w:style w:type="character" w:customStyle="1" w:styleId="FooterChar">
    <w:name w:val="Footer Char"/>
    <w:basedOn w:val="DefaultParagraphFont"/>
    <w:link w:val="Footer"/>
    <w:uiPriority w:val="99"/>
    <w:rsid w:val="00AB042D"/>
    <w:rPr>
      <w:rFonts w:eastAsiaTheme="minorEastAsia" w:cs="Times New Roman"/>
      <w:lang w:val="en-US"/>
    </w:rPr>
  </w:style>
  <w:style w:type="character" w:styleId="Hyperlink">
    <w:name w:val="Hyperlink"/>
    <w:basedOn w:val="DefaultParagraphFont"/>
    <w:uiPriority w:val="99"/>
    <w:unhideWhenUsed/>
    <w:rsid w:val="005E662B"/>
    <w:rPr>
      <w:color w:val="0000FF" w:themeColor="hyperlink"/>
      <w:u w:val="single"/>
    </w:rPr>
  </w:style>
  <w:style w:type="paragraph" w:customStyle="1" w:styleId="ox-ad1205c638-msonormal">
    <w:name w:val="ox-ad1205c638-msonormal"/>
    <w:basedOn w:val="Normal"/>
    <w:rsid w:val="00A0670D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  <w:lang w:val="en-US" w:eastAsia="en-US"/>
      <w14:ligatures w14:val="none"/>
      <w14:cntxtAlts w14:val="0"/>
    </w:rPr>
  </w:style>
  <w:style w:type="character" w:styleId="CommentReference">
    <w:name w:val="annotation reference"/>
    <w:basedOn w:val="DefaultParagraphFont"/>
    <w:uiPriority w:val="99"/>
    <w:semiHidden/>
    <w:unhideWhenUsed/>
    <w:rsid w:val="00F047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4731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4731"/>
    <w:rPr>
      <w:rFonts w:ascii="Calibri" w:eastAsia="Times New Roman" w:hAnsi="Calibri" w:cs="Calibri"/>
      <w:color w:val="000000"/>
      <w:kern w:val="28"/>
      <w:sz w:val="20"/>
      <w:szCs w:val="20"/>
      <w:lang w:eastAsia="en-NZ"/>
      <w14:ligatures w14:val="standard"/>
      <w14:cntxtAlt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47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4731"/>
    <w:rPr>
      <w:rFonts w:ascii="Calibri" w:eastAsia="Times New Roman" w:hAnsi="Calibri" w:cs="Calibri"/>
      <w:b/>
      <w:bCs/>
      <w:color w:val="000000"/>
      <w:kern w:val="28"/>
      <w:sz w:val="20"/>
      <w:szCs w:val="20"/>
      <w:lang w:eastAsia="en-NZ"/>
      <w14:ligatures w14:val="standard"/>
      <w14:cntxtAlt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47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4731"/>
    <w:rPr>
      <w:rFonts w:ascii="Tahoma" w:eastAsia="Times New Roman" w:hAnsi="Tahoma" w:cs="Tahoma"/>
      <w:color w:val="000000"/>
      <w:kern w:val="28"/>
      <w:sz w:val="16"/>
      <w:szCs w:val="16"/>
      <w:lang w:eastAsia="en-NZ"/>
      <w14:ligatures w14:val="standard"/>
      <w14:cntxtAlts/>
    </w:rPr>
  </w:style>
  <w:style w:type="character" w:styleId="FollowedHyperlink">
    <w:name w:val="FollowedHyperlink"/>
    <w:basedOn w:val="DefaultParagraphFont"/>
    <w:uiPriority w:val="99"/>
    <w:semiHidden/>
    <w:unhideWhenUsed/>
    <w:rsid w:val="00E6404F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640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404F"/>
    <w:rPr>
      <w:rFonts w:ascii="Calibri" w:eastAsia="Times New Roman" w:hAnsi="Calibri" w:cs="Calibri"/>
      <w:color w:val="000000"/>
      <w:kern w:val="28"/>
      <w:sz w:val="20"/>
      <w:szCs w:val="20"/>
      <w:lang w:eastAsia="en-NZ"/>
      <w14:ligatures w14:val="standard"/>
      <w14:cntxtAlts/>
    </w:rPr>
  </w:style>
  <w:style w:type="paragraph" w:styleId="Caption">
    <w:name w:val="caption"/>
    <w:basedOn w:val="Normal"/>
    <w:next w:val="Normal"/>
    <w:uiPriority w:val="35"/>
    <w:unhideWhenUsed/>
    <w:qFormat/>
    <w:rsid w:val="00E6404F"/>
    <w:pPr>
      <w:spacing w:after="200"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42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fdgxL7mbYQeWKJum9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hyperlink" Target="http://www.wellingtonscd.org.n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</dc:creator>
  <cp:lastModifiedBy>Ann</cp:lastModifiedBy>
  <cp:revision>2</cp:revision>
  <cp:lastPrinted>2021-02-10T08:15:00Z</cp:lastPrinted>
  <dcterms:created xsi:type="dcterms:W3CDTF">2021-06-13T23:40:00Z</dcterms:created>
  <dcterms:modified xsi:type="dcterms:W3CDTF">2021-06-13T23:40:00Z</dcterms:modified>
</cp:coreProperties>
</file>